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6F9B6" w14:textId="77777777" w:rsidR="0021412A" w:rsidRDefault="0021412A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14:paraId="5BE1A1AF" w14:textId="5F3EAAC8" w:rsidR="0021412A" w:rsidRDefault="0021412A" w:rsidP="0021412A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EHUSans" w:hAnsi="EHUSans"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022A99D2" wp14:editId="375BB4A1">
            <wp:extent cx="3305175" cy="986725"/>
            <wp:effectExtent l="19050" t="0" r="9525" b="0"/>
            <wp:docPr id="3" name="Imagen 3" descr="UPV_Campus_Excel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PV_Campus_Excelen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532D9F" w14:textId="77777777" w:rsidR="0021412A" w:rsidRDefault="0021412A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14:paraId="377B85B3" w14:textId="7A048AF1" w:rsidR="00746D87" w:rsidRPr="007B522B" w:rsidRDefault="007B522B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 w:rsidRPr="007B522B">
        <w:rPr>
          <w:rFonts w:ascii="EHUSans" w:hAnsi="EHUSans"/>
          <w:sz w:val="28"/>
          <w:szCs w:val="28"/>
        </w:rPr>
        <w:t>ANEXO 2</w:t>
      </w:r>
    </w:p>
    <w:p w14:paraId="7979C8A0" w14:textId="10FB51CA" w:rsidR="007B522B" w:rsidRDefault="007B522B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sz w:val="24"/>
          <w:szCs w:val="24"/>
        </w:rPr>
      </w:pPr>
      <w:r w:rsidRPr="007B522B">
        <w:rPr>
          <w:rFonts w:ascii="EHUSans" w:hAnsi="EHUSans"/>
          <w:sz w:val="28"/>
          <w:szCs w:val="28"/>
        </w:rPr>
        <w:t>DECLARACIÓN JURADA</w:t>
      </w:r>
      <w:r>
        <w:rPr>
          <w:rFonts w:ascii="EHUSans" w:hAnsi="EHUSans"/>
          <w:sz w:val="24"/>
          <w:szCs w:val="24"/>
        </w:rPr>
        <w:t xml:space="preserve"> </w:t>
      </w:r>
    </w:p>
    <w:p w14:paraId="18C4EC7C" w14:textId="3BF6C503" w:rsidR="003066A3" w:rsidRDefault="007B522B" w:rsidP="003066A3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CONVOCATORIA</w:t>
      </w:r>
      <w:r w:rsidR="00FB3801" w:rsidRPr="00F03836">
        <w:rPr>
          <w:rFonts w:ascii="EHUSans" w:hAnsi="EHUSans"/>
        </w:rPr>
        <w:t xml:space="preserve"> DE AYUDA</w:t>
      </w:r>
      <w:r>
        <w:rPr>
          <w:rFonts w:ascii="EHUSans" w:hAnsi="EHUSans"/>
        </w:rPr>
        <w:t>S</w:t>
      </w:r>
      <w:r w:rsidR="00FB3801" w:rsidRPr="00F03836">
        <w:rPr>
          <w:rFonts w:ascii="EHUSans" w:hAnsi="EHUSans"/>
        </w:rPr>
        <w:t xml:space="preserve"> PARA </w:t>
      </w:r>
      <w:r w:rsidR="007021E6">
        <w:rPr>
          <w:rFonts w:ascii="EHUSans" w:hAnsi="EHUSans"/>
        </w:rPr>
        <w:t>VI</w:t>
      </w:r>
      <w:r w:rsidR="003066A3">
        <w:rPr>
          <w:rFonts w:ascii="EHUSans" w:hAnsi="EHUSans"/>
        </w:rPr>
        <w:t xml:space="preserve">AJES DEL PROFESORADO QUE TUTORIZA Y/O DIRIGE </w:t>
      </w:r>
      <w:r w:rsidR="00424DE9" w:rsidRPr="00F03836">
        <w:rPr>
          <w:rFonts w:ascii="EHUSans" w:hAnsi="EHUSans"/>
        </w:rPr>
        <w:t>PRÁCTICAS</w:t>
      </w:r>
      <w:r w:rsidR="003066A3">
        <w:rPr>
          <w:rFonts w:ascii="EHUSans" w:hAnsi="EHUSans"/>
        </w:rPr>
        <w:t xml:space="preserve"> CURRICULARES</w:t>
      </w:r>
      <w:r w:rsidR="00424DE9" w:rsidRPr="00F03836">
        <w:rPr>
          <w:rFonts w:ascii="EHUSans" w:hAnsi="EHUSans"/>
        </w:rPr>
        <w:t xml:space="preserve"> Y </w:t>
      </w:r>
      <w:r w:rsidR="00E1741C" w:rsidRPr="00F03836">
        <w:rPr>
          <w:rFonts w:ascii="EHUSans" w:hAnsi="EHUSans"/>
        </w:rPr>
        <w:t>TRABAJOS FI</w:t>
      </w:r>
      <w:r w:rsidR="00A31555">
        <w:rPr>
          <w:rFonts w:ascii="EHUSans" w:hAnsi="EHUSans"/>
        </w:rPr>
        <w:t>N DE GRADO</w:t>
      </w:r>
      <w:r w:rsidR="003066A3">
        <w:rPr>
          <w:rFonts w:ascii="EHUSans" w:hAnsi="EHUSans"/>
        </w:rPr>
        <w:t xml:space="preserve"> EN EL ÁMBITO DE LA COOPERACIÓN AL DESARROLLO</w:t>
      </w:r>
    </w:p>
    <w:p w14:paraId="4FE84D51" w14:textId="013C9E99" w:rsidR="00831EDC" w:rsidRPr="00E1741C" w:rsidRDefault="007021E6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CURSO ACADÉMICO 2019/20</w:t>
      </w:r>
    </w:p>
    <w:p w14:paraId="1DEB0660" w14:textId="77777777" w:rsidR="00FB3801" w:rsidRDefault="00FB3801" w:rsidP="003E6CFE">
      <w:pPr>
        <w:rPr>
          <w:rFonts w:ascii="EHUSans" w:hAnsi="EHUSans"/>
        </w:rPr>
      </w:pPr>
    </w:p>
    <w:p w14:paraId="5C606492" w14:textId="7F5A929C" w:rsidR="00027325" w:rsidRDefault="00027325" w:rsidP="003E6CFE">
      <w:pPr>
        <w:rPr>
          <w:rFonts w:ascii="EHUSans" w:hAnsi="EHUSans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7B522B" w14:paraId="75E9E1B3" w14:textId="77777777" w:rsidTr="007B522B">
        <w:trPr>
          <w:trHeight w:val="4891"/>
        </w:trPr>
        <w:tc>
          <w:tcPr>
            <w:tcW w:w="4823" w:type="dxa"/>
            <w:gridSpan w:val="2"/>
          </w:tcPr>
          <w:p w14:paraId="28E2040C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01C1F6E9" w14:textId="77777777" w:rsidR="007B522B" w:rsidRPr="007B522B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……………………………………………………………..., …………………………………………… (NAN) duenak,</w:t>
            </w:r>
          </w:p>
          <w:p w14:paraId="092A051E" w14:textId="77777777" w:rsidR="007B522B" w:rsidRPr="007B522B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C12F36B" w14:textId="77777777" w:rsidR="007B522B" w:rsidRPr="007B522B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B522B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6E111E16" w14:textId="77777777" w:rsidR="007B522B" w:rsidRPr="007B522B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21BC14DD" w14:textId="77777777" w:rsidR="007B522B" w:rsidRPr="007B522B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47791C81" w14:textId="074894C9" w:rsidR="007B522B" w:rsidRPr="007B522B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>Ez nago deialdiko 2. oinarrian aurreikusitako egoeretako batean ere.</w:t>
            </w:r>
          </w:p>
          <w:p w14:paraId="0C475FE0" w14:textId="77777777" w:rsidR="007B522B" w:rsidRPr="007B522B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2935D424" w14:textId="77777777" w:rsidR="007B522B" w:rsidRPr="007B522B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111832A9" w14:textId="77777777" w:rsidR="007B522B" w:rsidRPr="007B522B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14:paraId="685C3F1B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35EDD41D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B522B">
              <w:rPr>
                <w:rFonts w:ascii="EHUSans" w:hAnsi="EHUSans"/>
                <w:bCs/>
                <w:sz w:val="22"/>
                <w:szCs w:val="22"/>
              </w:rPr>
              <w:t>Yo,………………………………………………………………….. …………………..…. con DNI…..…………………………..</w:t>
            </w:r>
            <w:r w:rsidRPr="007B522B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7FEF2630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1498EE7C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B522B">
              <w:rPr>
                <w:rFonts w:ascii="EHUSans" w:hAnsi="EHUSans"/>
                <w:b/>
                <w:bCs/>
                <w:sz w:val="22"/>
                <w:szCs w:val="22"/>
              </w:rPr>
              <w:t xml:space="preserve"> D E C L A R O:</w:t>
            </w:r>
          </w:p>
          <w:p w14:paraId="4A01C604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1165F6B" w14:textId="77777777" w:rsidR="007B522B" w:rsidRPr="007B522B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12576F27" w14:textId="26FE5D28" w:rsidR="007B522B" w:rsidRPr="007B522B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No incurrir en ninguna de las circunstancias previstas </w:t>
            </w:r>
            <w:r>
              <w:rPr>
                <w:rFonts w:ascii="EHUSans" w:hAnsi="EHUSans"/>
                <w:bCs/>
                <w:sz w:val="22"/>
                <w:szCs w:val="22"/>
              </w:rPr>
              <w:t xml:space="preserve">en la Base 2 de la convocatoria. </w:t>
            </w:r>
          </w:p>
          <w:p w14:paraId="3F4FF87F" w14:textId="77777777" w:rsidR="007B522B" w:rsidRPr="007B522B" w:rsidRDefault="007B522B" w:rsidP="0083164F">
            <w:pPr>
              <w:pStyle w:val="Prrafodelista"/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9FCE4FE" w14:textId="77777777" w:rsidR="007B522B" w:rsidRPr="007B522B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B522B">
              <w:rPr>
                <w:rFonts w:ascii="EHUSans" w:hAnsi="EHUSans"/>
                <w:bCs/>
                <w:sz w:val="22"/>
                <w:szCs w:val="22"/>
              </w:rPr>
              <w:t>No percibir subvención de ninguna administración para la financiación de las actividades solicitadas en esta convocatoria.</w:t>
            </w:r>
          </w:p>
        </w:tc>
      </w:tr>
      <w:tr w:rsidR="007B522B" w14:paraId="01057487" w14:textId="77777777" w:rsidTr="007B522B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14:paraId="288492EE" w14:textId="11451FB4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50B773CB" w14:textId="77777777" w:rsidR="007B522B" w:rsidRDefault="007B522B" w:rsidP="003E6CFE">
      <w:pPr>
        <w:rPr>
          <w:rFonts w:ascii="EHUSans" w:hAnsi="EHUSans"/>
        </w:rPr>
      </w:pPr>
    </w:p>
    <w:p w14:paraId="6B4C8685" w14:textId="6EFF4259" w:rsidR="00027325" w:rsidRPr="00E1741C" w:rsidRDefault="00027325" w:rsidP="00027325">
      <w:pPr>
        <w:jc w:val="center"/>
        <w:rPr>
          <w:rFonts w:ascii="EHUSans" w:hAnsi="EHUSans"/>
        </w:rPr>
      </w:pPr>
    </w:p>
    <w:sectPr w:rsidR="00027325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1C42" w14:textId="77777777" w:rsidR="00E7468A" w:rsidRDefault="00E7468A">
      <w:r>
        <w:separator/>
      </w:r>
    </w:p>
  </w:endnote>
  <w:endnote w:type="continuationSeparator" w:id="0">
    <w:p w14:paraId="49ED2919" w14:textId="77777777" w:rsidR="00E7468A" w:rsidRDefault="00E7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07A2" w14:textId="77777777" w:rsidR="00E7468A" w:rsidRDefault="00E7468A">
      <w:r>
        <w:separator/>
      </w:r>
    </w:p>
  </w:footnote>
  <w:footnote w:type="continuationSeparator" w:id="0">
    <w:p w14:paraId="2C2B15AF" w14:textId="77777777" w:rsidR="00E7468A" w:rsidRDefault="00E7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7777777" w:rsidR="00E1741C" w:rsidRDefault="00D033B8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B0E286" wp14:editId="4CEF13D5">
                    <wp:simplePos x="0" y="0"/>
                    <wp:positionH relativeFrom="column">
                      <wp:posOffset>3216275</wp:posOffset>
                    </wp:positionH>
                    <wp:positionV relativeFrom="paragraph">
                      <wp:posOffset>121285</wp:posOffset>
                    </wp:positionV>
                    <wp:extent cx="4024630" cy="828675"/>
                    <wp:effectExtent l="0" t="0" r="0" b="254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463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F7099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0"/>
                                  </w:tabs>
                                  <w:spacing w:after="80"/>
                                  <w:ind w:left="-181" w:right="136" w:firstLine="142"/>
                                  <w:jc w:val="right"/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</w:pPr>
                                <w:r w:rsidRPr="003066A3"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  <w:tab/>
                                  <w:t>BERRIKUNTZAREN, GIZARTE KONPROMISOAREN ETA KULTURGINTZAREN ARLOKO ERREKTOREORDETZA</w:t>
                                </w:r>
                              </w:p>
                              <w:p w14:paraId="567F6F67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 xml:space="preserve">VICERRECTORADO DE INNOVACIÓN, COMPROMISO </w:t>
                                </w:r>
                              </w:p>
                              <w:p w14:paraId="71E1A9BE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>SOCIAL Y ACCIÓN CULTURAL</w:t>
                                </w:r>
                              </w:p>
                              <w:p w14:paraId="7939CA5E" w14:textId="77777777" w:rsidR="00E1741C" w:rsidRPr="006D12D4" w:rsidRDefault="00E1741C" w:rsidP="00E1741C">
                                <w:pPr>
                                  <w:rPr>
                                    <w:rFonts w:ascii="EHUSans" w:hAnsi="EHUSans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0E2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53.25pt;margin-top:9.55pt;width:316.9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Dx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" stroked="f">
                    <v:textbox>
                      <w:txbxContent>
                        <w:p w14:paraId="25AF7099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0"/>
                            </w:tabs>
                            <w:spacing w:after="80"/>
                            <w:ind w:left="-181" w:right="136" w:firstLine="142"/>
                            <w:jc w:val="right"/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</w:pPr>
                          <w:r w:rsidRPr="003066A3"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  <w:tab/>
                            <w:t>BERRIKUNTZAREN, GIZARTE KONPROMISOAREN ETA KULTURGINTZAREN ARLOKO ERREKTOREORDETZA</w:t>
                          </w:r>
                        </w:p>
                        <w:p w14:paraId="567F6F67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 xml:space="preserve">VICERRECTORADO DE INNOVACIÓN, COMPROMISO </w:t>
                          </w:r>
                        </w:p>
                        <w:p w14:paraId="71E1A9BE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>SOCIAL Y ACCIÓN CULTURAL</w:t>
                          </w:r>
                        </w:p>
                        <w:p w14:paraId="7939CA5E" w14:textId="77777777" w:rsidR="00E1741C" w:rsidRPr="006D12D4" w:rsidRDefault="00E1741C" w:rsidP="00E1741C">
                          <w:pPr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1741C">
            <w:rPr>
              <w:noProof/>
              <w:snapToGrid/>
            </w:rPr>
            <w:drawing>
              <wp:inline distT="0" distB="0" distL="0" distR="0" wp14:anchorId="0AD8B49D" wp14:editId="3695A388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E619B"/>
    <w:rsid w:val="0021412A"/>
    <w:rsid w:val="00222F62"/>
    <w:rsid w:val="00243F62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522B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663"/>
    <w:rsid w:val="00E1741C"/>
    <w:rsid w:val="00E7468A"/>
    <w:rsid w:val="00E91533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6</cp:revision>
  <cp:lastPrinted>2008-12-12T15:56:00Z</cp:lastPrinted>
  <dcterms:created xsi:type="dcterms:W3CDTF">2019-11-22T11:12:00Z</dcterms:created>
  <dcterms:modified xsi:type="dcterms:W3CDTF">2020-02-14T10:31:00Z</dcterms:modified>
</cp:coreProperties>
</file>