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A2C9" w14:textId="77777777" w:rsidR="00A06A3A" w:rsidRDefault="00A06A3A" w:rsidP="00D03F85">
      <w:pPr>
        <w:pStyle w:val="Gorputz-testua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sz w:val="26"/>
          <w:szCs w:val="26"/>
        </w:rPr>
      </w:pPr>
    </w:p>
    <w:p w14:paraId="7C8DA7F4" w14:textId="67C9CADB" w:rsidR="00E61202" w:rsidRPr="00F913BF" w:rsidRDefault="00D03F85" w:rsidP="00E61202">
      <w:pPr>
        <w:pStyle w:val="Gorputz-testua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sz w:val="26"/>
          <w:szCs w:val="26"/>
        </w:rPr>
      </w:pPr>
      <w:r w:rsidRPr="00F913BF">
        <w:rPr>
          <w:rFonts w:ascii="EHUSans" w:hAnsi="EHUSans"/>
          <w:sz w:val="26"/>
          <w:szCs w:val="26"/>
          <w:lang w:val="eu-ES"/>
        </w:rPr>
        <w:t>II. ERANSKINA</w:t>
      </w:r>
    </w:p>
    <w:p w14:paraId="1FEF23CA" w14:textId="74415672" w:rsidR="000D3954" w:rsidRPr="00F913BF" w:rsidRDefault="00D03F85" w:rsidP="00E61202">
      <w:pPr>
        <w:pStyle w:val="Gorputz-testua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bCs w:val="0"/>
          <w:kern w:val="36"/>
          <w:sz w:val="26"/>
          <w:szCs w:val="26"/>
          <w:lang w:val="eu-ES"/>
        </w:rPr>
      </w:pPr>
      <w:r w:rsidRPr="00F913BF">
        <w:rPr>
          <w:rFonts w:ascii="EHUSans" w:hAnsi="EHUSans"/>
          <w:sz w:val="26"/>
          <w:szCs w:val="26"/>
          <w:lang w:val="eu-ES"/>
        </w:rPr>
        <w:t>UNICITIES 2030</w:t>
      </w:r>
      <w:r w:rsidRPr="00F913BF">
        <w:rPr>
          <w:rFonts w:ascii="EHUSans" w:hAnsi="EHUSans"/>
          <w:bCs w:val="0"/>
          <w:kern w:val="36"/>
          <w:sz w:val="26"/>
          <w:szCs w:val="26"/>
          <w:lang w:val="eu-ES"/>
        </w:rPr>
        <w:t xml:space="preserve"> DEIALDIRAKO ESKABIDEA.</w:t>
      </w:r>
      <w:r w:rsidR="00E61202" w:rsidRPr="00F913BF">
        <w:rPr>
          <w:rFonts w:ascii="EHUSans" w:hAnsi="EHUSans"/>
          <w:bCs w:val="0"/>
          <w:kern w:val="36"/>
          <w:sz w:val="26"/>
          <w:szCs w:val="26"/>
          <w:lang w:val="eu-ES"/>
        </w:rPr>
        <w:t xml:space="preserve"> </w:t>
      </w:r>
      <w:r w:rsidRPr="00F913BF">
        <w:rPr>
          <w:rFonts w:ascii="EHUSans" w:hAnsi="EHUSans"/>
          <w:bCs w:val="0"/>
          <w:kern w:val="36"/>
          <w:sz w:val="26"/>
          <w:szCs w:val="26"/>
          <w:lang w:val="eu-ES"/>
        </w:rPr>
        <w:t>2023/24 IKASTURTEA</w:t>
      </w:r>
    </w:p>
    <w:p w14:paraId="47362FD0" w14:textId="77777777" w:rsidR="00E61202" w:rsidRPr="004D5388" w:rsidRDefault="00E61202" w:rsidP="004D5388">
      <w:pPr>
        <w:pStyle w:val="Gorputz-testua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EHUSans" w:hAnsi="EHUSans"/>
          <w:sz w:val="24"/>
          <w:szCs w:val="24"/>
        </w:rPr>
      </w:pPr>
    </w:p>
    <w:p w14:paraId="1BFEC560" w14:textId="7F13B222" w:rsidR="00424DE9" w:rsidRPr="00E61202" w:rsidRDefault="00424DE9" w:rsidP="00D70916">
      <w:pPr>
        <w:pStyle w:val="AldezaurretikoHTMLformatua"/>
        <w:rPr>
          <w:rFonts w:ascii="EHUSans" w:hAnsi="EHUSans" w:cs="Times New Roman"/>
          <w:color w:val="auto"/>
          <w:sz w:val="22"/>
          <w:szCs w:val="22"/>
        </w:rPr>
      </w:pPr>
    </w:p>
    <w:p w14:paraId="17E6ABED" w14:textId="77777777" w:rsidR="00FB3801" w:rsidRPr="00E61202" w:rsidRDefault="00FB3801" w:rsidP="00FB3801">
      <w:pPr>
        <w:pStyle w:val="AldezaurretikoHTMLformatua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567"/>
        <w:gridCol w:w="776"/>
        <w:gridCol w:w="2964"/>
        <w:gridCol w:w="2256"/>
      </w:tblGrid>
      <w:tr w:rsidR="00FB3801" w:rsidRPr="00E61202" w14:paraId="70C9ECB9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075E517B" w14:textId="1987AB52" w:rsidR="00FB3801" w:rsidRPr="00F913BF" w:rsidRDefault="00D03F85" w:rsidP="00F913BF">
            <w:pPr>
              <w:pStyle w:val="6izenburua"/>
              <w:spacing w:before="120"/>
              <w:jc w:val="both"/>
              <w:rPr>
                <w:rFonts w:ascii="EHUSans" w:hAnsi="EHUSans" w:cs="Arial"/>
              </w:rPr>
            </w:pPr>
            <w:r w:rsidRPr="00F913BF">
              <w:rPr>
                <w:rFonts w:ascii="EHUSans" w:hAnsi="EHUSans" w:cs="Arial"/>
                <w:lang w:val="eu-ES"/>
              </w:rPr>
              <w:t>A1</w:t>
            </w:r>
          </w:p>
        </w:tc>
        <w:tc>
          <w:tcPr>
            <w:tcW w:w="9000" w:type="dxa"/>
            <w:gridSpan w:val="5"/>
            <w:shd w:val="clear" w:color="auto" w:fill="C0C0C0"/>
            <w:vAlign w:val="center"/>
          </w:tcPr>
          <w:p w14:paraId="48689FDE" w14:textId="5D5C8698" w:rsidR="00FB3801" w:rsidRPr="00F913BF" w:rsidRDefault="00FB3801" w:rsidP="00F913BF">
            <w:pPr>
              <w:pStyle w:val="6izenburua"/>
              <w:spacing w:before="120"/>
              <w:jc w:val="both"/>
              <w:rPr>
                <w:rFonts w:ascii="EHUSans" w:hAnsi="EHUSans" w:cs="Arial"/>
              </w:rPr>
            </w:pPr>
            <w:r w:rsidRPr="00E61202">
              <w:rPr>
                <w:rFonts w:ascii="EHUSans" w:hAnsi="EHUSans" w:cs="Arial"/>
              </w:rPr>
              <w:t xml:space="preserve"> </w:t>
            </w:r>
            <w:r w:rsidR="00D03F85" w:rsidRPr="00F913BF">
              <w:rPr>
                <w:rFonts w:ascii="EHUSans" w:hAnsi="EHUSans" w:cs="Arial"/>
                <w:lang w:val="eu-ES"/>
              </w:rPr>
              <w:t>ESKARI EGILEAREN DATUAK</w:t>
            </w:r>
          </w:p>
        </w:tc>
      </w:tr>
      <w:tr w:rsidR="00FB3801" w:rsidRPr="00E61202" w14:paraId="67064974" w14:textId="77777777">
        <w:trPr>
          <w:trHeight w:val="400"/>
        </w:trPr>
        <w:tc>
          <w:tcPr>
            <w:tcW w:w="3544" w:type="dxa"/>
            <w:gridSpan w:val="3"/>
            <w:vAlign w:val="center"/>
          </w:tcPr>
          <w:p w14:paraId="0D8B76B0" w14:textId="5C61EB9B" w:rsidR="00FB3801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Izena:</w:t>
            </w:r>
          </w:p>
        </w:tc>
        <w:tc>
          <w:tcPr>
            <w:tcW w:w="5996" w:type="dxa"/>
            <w:gridSpan w:val="3"/>
            <w:vAlign w:val="center"/>
          </w:tcPr>
          <w:p w14:paraId="3A54EC9E" w14:textId="7AC86780" w:rsidR="00FB3801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Deiturak:</w:t>
            </w:r>
          </w:p>
        </w:tc>
      </w:tr>
      <w:tr w:rsidR="00FB3801" w:rsidRPr="00E61202" w14:paraId="16D934A0" w14:textId="77777777">
        <w:trPr>
          <w:trHeight w:val="520"/>
        </w:trPr>
        <w:tc>
          <w:tcPr>
            <w:tcW w:w="3544" w:type="dxa"/>
            <w:gridSpan w:val="3"/>
            <w:vAlign w:val="center"/>
          </w:tcPr>
          <w:p w14:paraId="773CE218" w14:textId="6E4A6001" w:rsidR="00FB3801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N.A.N.:</w:t>
            </w:r>
          </w:p>
        </w:tc>
        <w:tc>
          <w:tcPr>
            <w:tcW w:w="5996" w:type="dxa"/>
            <w:gridSpan w:val="3"/>
            <w:vAlign w:val="center"/>
          </w:tcPr>
          <w:p w14:paraId="75BAB5B1" w14:textId="011559FB" w:rsidR="00FB3801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Adostasun sinadura:</w:t>
            </w:r>
          </w:p>
        </w:tc>
      </w:tr>
      <w:tr w:rsidR="00FB3801" w:rsidRPr="00E61202" w14:paraId="32C2DFEA" w14:textId="77777777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25C49234" w14:textId="79F59CD9" w:rsidR="00FB3801" w:rsidRPr="00F913BF" w:rsidRDefault="00D03F85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Jakinarazpenak jasotzeko helbidea:</w:t>
            </w:r>
          </w:p>
          <w:p w14:paraId="01299196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FB3801" w:rsidRPr="00E61202" w14:paraId="04DB2C17" w14:textId="77777777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14:paraId="7914E53A" w14:textId="328ED3A1" w:rsidR="00FB3801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Herria:</w:t>
            </w:r>
          </w:p>
        </w:tc>
        <w:tc>
          <w:tcPr>
            <w:tcW w:w="6563" w:type="dxa"/>
            <w:gridSpan w:val="4"/>
            <w:vAlign w:val="center"/>
          </w:tcPr>
          <w:p w14:paraId="31AAE9E1" w14:textId="01BAB14B" w:rsidR="00FB3801" w:rsidRPr="00F913BF" w:rsidRDefault="00D03F85" w:rsidP="00F913BF">
            <w:pPr>
              <w:ind w:right="650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Probintzia:</w:t>
            </w:r>
          </w:p>
        </w:tc>
      </w:tr>
      <w:tr w:rsidR="006918CF" w:rsidRPr="00E61202" w14:paraId="4F59101A" w14:textId="77777777" w:rsidTr="00984B4F">
        <w:trPr>
          <w:trHeight w:val="400"/>
        </w:trPr>
        <w:tc>
          <w:tcPr>
            <w:tcW w:w="2977" w:type="dxa"/>
            <w:gridSpan w:val="2"/>
            <w:vAlign w:val="center"/>
          </w:tcPr>
          <w:p w14:paraId="67372F8B" w14:textId="3D8C2D1A" w:rsidR="006918CF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Tel.:</w:t>
            </w:r>
          </w:p>
        </w:tc>
        <w:tc>
          <w:tcPr>
            <w:tcW w:w="6563" w:type="dxa"/>
            <w:gridSpan w:val="4"/>
            <w:vAlign w:val="center"/>
          </w:tcPr>
          <w:p w14:paraId="4B27C262" w14:textId="4D2358F8" w:rsidR="006918CF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Helbide elektronikoa:</w:t>
            </w:r>
          </w:p>
        </w:tc>
      </w:tr>
      <w:tr w:rsidR="00FB3801" w:rsidRPr="00E61202" w14:paraId="3672CCE2" w14:textId="77777777" w:rsidTr="00E61202">
        <w:trPr>
          <w:cantSplit/>
          <w:trHeight w:val="400"/>
        </w:trPr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26CBA1DE" w14:textId="3CB62CC5" w:rsidR="00FB3801" w:rsidRPr="00E61202" w:rsidRDefault="00D03F85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Fakultatea / eskola:</w:t>
            </w:r>
            <w:r w:rsidR="00FB3801" w:rsidRPr="00F913BF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  <w:p w14:paraId="6D0D951E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14:paraId="3D1E8713" w14:textId="59E6129D" w:rsidR="00FB3801" w:rsidRPr="00F913BF" w:rsidRDefault="00D03F85" w:rsidP="0081360E">
            <w:pPr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Titulazioa</w:t>
            </w:r>
          </w:p>
          <w:p w14:paraId="5730C263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49E2BAE" w14:textId="3D25FE74" w:rsidR="00FB3801" w:rsidRPr="00F913BF" w:rsidRDefault="00D03F85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Ikastaroa:</w:t>
            </w:r>
          </w:p>
          <w:p w14:paraId="42FE7246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14:paraId="541F665C" w14:textId="3E9792BF" w:rsidR="00FB3801" w:rsidRDefault="00FB3801" w:rsidP="00FB3801">
      <w:pPr>
        <w:rPr>
          <w:rFonts w:ascii="EHUSans" w:hAnsi="EHUSans"/>
          <w:sz w:val="6"/>
          <w:szCs w:val="6"/>
        </w:rPr>
      </w:pPr>
    </w:p>
    <w:p w14:paraId="57E58D0A" w14:textId="67B0E2E4" w:rsidR="00A06A3A" w:rsidRDefault="00A06A3A" w:rsidP="00FB3801">
      <w:pPr>
        <w:rPr>
          <w:rFonts w:ascii="EHUSans" w:hAnsi="EHUSans"/>
          <w:sz w:val="6"/>
          <w:szCs w:val="6"/>
        </w:rPr>
      </w:pPr>
    </w:p>
    <w:p w14:paraId="07FD37EC" w14:textId="18570C36" w:rsidR="00A06A3A" w:rsidRDefault="00A06A3A" w:rsidP="00FB3801">
      <w:pPr>
        <w:rPr>
          <w:rFonts w:ascii="EHUSans" w:hAnsi="EHUSans"/>
          <w:sz w:val="6"/>
          <w:szCs w:val="6"/>
        </w:rPr>
      </w:pPr>
    </w:p>
    <w:p w14:paraId="5E7C454A" w14:textId="607B0145" w:rsidR="00A06A3A" w:rsidRDefault="00A06A3A" w:rsidP="00FB3801">
      <w:pPr>
        <w:rPr>
          <w:rFonts w:ascii="EHUSans" w:hAnsi="EHUSans"/>
          <w:sz w:val="6"/>
          <w:szCs w:val="6"/>
        </w:rPr>
      </w:pPr>
    </w:p>
    <w:p w14:paraId="69ECA8A7" w14:textId="370F00C9" w:rsidR="00A06A3A" w:rsidRDefault="00A06A3A" w:rsidP="00FB3801">
      <w:pPr>
        <w:rPr>
          <w:rFonts w:ascii="EHUSans" w:hAnsi="EHUSans"/>
          <w:sz w:val="6"/>
          <w:szCs w:val="6"/>
        </w:rPr>
      </w:pPr>
    </w:p>
    <w:p w14:paraId="559DEAFF" w14:textId="264D1985" w:rsidR="00A06A3A" w:rsidRDefault="00A06A3A" w:rsidP="00FB3801">
      <w:pPr>
        <w:rPr>
          <w:rFonts w:ascii="EHUSans" w:hAnsi="EHUSans"/>
          <w:sz w:val="6"/>
          <w:szCs w:val="6"/>
        </w:rPr>
      </w:pPr>
    </w:p>
    <w:p w14:paraId="76D8D7D5" w14:textId="7CF31EA4" w:rsidR="00A06A3A" w:rsidRDefault="00A06A3A" w:rsidP="00FB3801">
      <w:pPr>
        <w:rPr>
          <w:rFonts w:ascii="EHUSans" w:hAnsi="EHUSans"/>
          <w:sz w:val="6"/>
          <w:szCs w:val="6"/>
        </w:rPr>
      </w:pPr>
    </w:p>
    <w:p w14:paraId="15EB67CD" w14:textId="77777777" w:rsidR="00A06A3A" w:rsidRDefault="00A06A3A" w:rsidP="00FB3801">
      <w:pPr>
        <w:rPr>
          <w:rFonts w:ascii="EHUSans" w:hAnsi="EHUSans"/>
          <w:sz w:val="6"/>
          <w:szCs w:val="6"/>
        </w:rPr>
      </w:pPr>
    </w:p>
    <w:p w14:paraId="43389717" w14:textId="77777777" w:rsidR="00A06A3A" w:rsidRPr="00E61202" w:rsidRDefault="00A06A3A" w:rsidP="00FB3801">
      <w:pPr>
        <w:rPr>
          <w:rFonts w:ascii="EHUSans" w:hAnsi="EHUSans"/>
          <w:sz w:val="6"/>
          <w:szCs w:val="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42"/>
        <w:gridCol w:w="9000"/>
      </w:tblGrid>
      <w:tr w:rsidR="00FB3801" w:rsidRPr="00E61202" w14:paraId="749CA6EA" w14:textId="77777777" w:rsidTr="00915E85">
        <w:trPr>
          <w:trHeight w:val="591"/>
        </w:trPr>
        <w:tc>
          <w:tcPr>
            <w:tcW w:w="498" w:type="dxa"/>
            <w:shd w:val="clear" w:color="auto" w:fill="FFFFFF"/>
            <w:vAlign w:val="center"/>
          </w:tcPr>
          <w:p w14:paraId="53A6CD0F" w14:textId="0078CC52" w:rsidR="00FB3801" w:rsidRPr="00F913BF" w:rsidRDefault="00D03F85" w:rsidP="00F913BF">
            <w:pPr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A2</w:t>
            </w:r>
          </w:p>
        </w:tc>
        <w:tc>
          <w:tcPr>
            <w:tcW w:w="9042" w:type="dxa"/>
            <w:gridSpan w:val="2"/>
            <w:shd w:val="clear" w:color="auto" w:fill="C0C0C0"/>
            <w:vAlign w:val="center"/>
          </w:tcPr>
          <w:p w14:paraId="41159908" w14:textId="69E81A7A" w:rsidR="00FB3801" w:rsidRPr="00F913BF" w:rsidRDefault="00D03F85" w:rsidP="00F913BF">
            <w:pPr>
              <w:spacing w:before="120" w:after="60"/>
              <w:ind w:left="6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ESKATZAILEAREN CURRICULUM LABURTUA (atxiki)</w:t>
            </w:r>
          </w:p>
        </w:tc>
      </w:tr>
      <w:tr w:rsidR="00FB3801" w:rsidRPr="00F03836" w14:paraId="1048AAFC" w14:textId="77777777" w:rsidTr="00A06A3A">
        <w:trPr>
          <w:trHeight w:val="568"/>
        </w:trPr>
        <w:tc>
          <w:tcPr>
            <w:tcW w:w="9540" w:type="dxa"/>
            <w:gridSpan w:val="3"/>
            <w:tcBorders>
              <w:bottom w:val="single" w:sz="4" w:space="0" w:color="auto"/>
            </w:tcBorders>
          </w:tcPr>
          <w:p w14:paraId="29B5195F" w14:textId="65611E6C" w:rsidR="006918CF" w:rsidRPr="00F913BF" w:rsidRDefault="00D03F85" w:rsidP="0081360E">
            <w:pPr>
              <w:jc w:val="both"/>
              <w:rPr>
                <w:rFonts w:ascii="EHUSans" w:hAnsi="EHUSans" w:cs="Arial"/>
                <w:bCs/>
                <w:color w:val="A6A6A6" w:themeColor="background1" w:themeShade="A6"/>
                <w:sz w:val="22"/>
                <w:szCs w:val="22"/>
              </w:rPr>
            </w:pPr>
            <w:r w:rsidRPr="00F913BF">
              <w:rPr>
                <w:rFonts w:ascii="EHUSans" w:hAnsi="EHUSans" w:cs="Arial"/>
                <w:bCs/>
                <w:sz w:val="22"/>
                <w:szCs w:val="22"/>
                <w:lang w:val="eu-ES"/>
              </w:rPr>
              <w:t>Ikasketak eta espediente akademikoa, espezializazioa, aldaketa klimatikoarekin loturiko prestakuntza edo, Unicities 2030 bezalako lankidetza proiektuetan izandako esperientziak eta bestelako informazio esanguratsua</w:t>
            </w:r>
            <w:r w:rsidR="00A06A3A" w:rsidRPr="00F913BF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F913BF">
              <w:rPr>
                <w:rFonts w:ascii="EHUSans" w:hAnsi="EHUSans" w:cs="Arial"/>
                <w:b/>
                <w:bCs/>
                <w:i/>
                <w:sz w:val="22"/>
                <w:szCs w:val="22"/>
                <w:lang w:val="eu-ES"/>
              </w:rPr>
              <w:t>(Gehien dela, 2000 hitz)</w:t>
            </w:r>
          </w:p>
          <w:p w14:paraId="23CC4B8D" w14:textId="6F7B156B" w:rsidR="00E61202" w:rsidRPr="00223DCB" w:rsidRDefault="00E61202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FF1A8B9" w14:textId="2DEB341D" w:rsidR="00E61202" w:rsidRDefault="00E61202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33AF6E8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D46EFA0" w14:textId="53016EEE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90982FD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A12357A" w14:textId="679A561F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6E6C412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D3D6547" w14:textId="2D5CAAE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714C0D2" w14:textId="77777777" w:rsidR="00A06A3A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39B1A32" w14:textId="77777777" w:rsidR="00FB3801" w:rsidRPr="00223DCB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FB3801" w:rsidRPr="00F03836" w14:paraId="1A05D267" w14:textId="77777777" w:rsidTr="00A06A3A">
        <w:trPr>
          <w:trHeight w:val="567"/>
        </w:trPr>
        <w:tc>
          <w:tcPr>
            <w:tcW w:w="9540" w:type="dxa"/>
            <w:gridSpan w:val="3"/>
            <w:tcBorders>
              <w:bottom w:val="single" w:sz="4" w:space="0" w:color="auto"/>
            </w:tcBorders>
          </w:tcPr>
          <w:p w14:paraId="4ED44F93" w14:textId="0F1A5097" w:rsidR="00FB3801" w:rsidRPr="00F913BF" w:rsidRDefault="00D03F85" w:rsidP="0081360E">
            <w:pPr>
              <w:jc w:val="both"/>
              <w:rPr>
                <w:rFonts w:ascii="EHUSans" w:hAnsi="EHUSans" w:cs="Arial"/>
                <w:bCs/>
                <w:color w:val="A6A6A6" w:themeColor="background1" w:themeShade="A6"/>
                <w:sz w:val="22"/>
                <w:szCs w:val="22"/>
                <w:highlight w:val="cyan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Ekimen honetan parte hartzeko motibazioa.</w:t>
            </w:r>
            <w:r w:rsidR="00A06A3A" w:rsidRPr="00F913BF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Pr="00F913BF">
              <w:rPr>
                <w:rFonts w:ascii="EHUSans" w:hAnsi="EHUSans" w:cs="Arial"/>
                <w:b/>
                <w:bCs/>
                <w:i/>
                <w:sz w:val="22"/>
                <w:szCs w:val="22"/>
                <w:lang w:val="eu-ES"/>
              </w:rPr>
              <w:t>(Gehien dela, 2000 hitz)</w:t>
            </w:r>
          </w:p>
          <w:p w14:paraId="41FDA5ED" w14:textId="77777777" w:rsidR="000D3954" w:rsidRPr="00223DCB" w:rsidRDefault="000D3954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3AD341AD" w14:textId="77777777" w:rsidR="00984B4F" w:rsidRPr="00223DCB" w:rsidRDefault="00984B4F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558B55C0" w14:textId="3CBBB159" w:rsidR="00984B4F" w:rsidRPr="00223DCB" w:rsidRDefault="00984B4F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078F7349" w14:textId="7DFCB416" w:rsidR="00E61202" w:rsidRDefault="00E61202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6295B01E" w14:textId="2392601E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417E23FC" w14:textId="77DD0262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74B15B1D" w14:textId="77777777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25A50E8E" w14:textId="77777777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235C7762" w14:textId="523629E1" w:rsidR="00A06A3A" w:rsidRPr="00223DCB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6FB2E302" w14:textId="77777777" w:rsidR="00E61202" w:rsidRPr="00223DCB" w:rsidRDefault="00E61202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5D6580AA" w14:textId="77777777" w:rsidR="004D5388" w:rsidRPr="00223DCB" w:rsidRDefault="004D5388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06A3A" w:rsidRPr="00F03836" w14:paraId="2E636611" w14:textId="77777777" w:rsidTr="00A06A3A">
        <w:trPr>
          <w:trHeight w:val="362"/>
        </w:trPr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7F9352" w14:textId="77777777" w:rsidR="00A06A3A" w:rsidRPr="00223DCB" w:rsidRDefault="00A06A3A" w:rsidP="00A06A3A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392CC" w14:textId="77777777" w:rsidR="00A06A3A" w:rsidRPr="00223DCB" w:rsidRDefault="00A06A3A" w:rsidP="00F11662">
            <w:pPr>
              <w:ind w:left="51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FB3801" w:rsidRPr="00F03836" w14:paraId="43EFE26B" w14:textId="77777777" w:rsidTr="00A06A3A">
        <w:trPr>
          <w:trHeight w:val="362"/>
        </w:trPr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656852" w14:textId="2F565496" w:rsidR="00FB3801" w:rsidRPr="00F913BF" w:rsidRDefault="00D03F85" w:rsidP="00F913B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F913BF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A3</w:t>
            </w:r>
          </w:p>
        </w:tc>
        <w:tc>
          <w:tcPr>
            <w:tcW w:w="900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096006C1" w14:textId="44B22EE7" w:rsidR="00FB3801" w:rsidRPr="00F913BF" w:rsidRDefault="00D03F85" w:rsidP="00F913BF">
            <w:pPr>
              <w:ind w:left="51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F913BF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HAUTATUTAKO ERRONKA (I. eranskina) eta LAN AKADEMIKORAKO PROPOSAMENA</w:t>
            </w:r>
          </w:p>
        </w:tc>
      </w:tr>
      <w:tr w:rsidR="00FB3801" w:rsidRPr="00F03836" w14:paraId="6A936C6A" w14:textId="77777777">
        <w:trPr>
          <w:trHeight w:val="618"/>
        </w:trPr>
        <w:tc>
          <w:tcPr>
            <w:tcW w:w="9540" w:type="dxa"/>
            <w:gridSpan w:val="3"/>
          </w:tcPr>
          <w:p w14:paraId="64CE0793" w14:textId="31B6BC3F" w:rsidR="00984B4F" w:rsidRPr="00F913BF" w:rsidRDefault="00D03F85" w:rsidP="0081360E">
            <w:pPr>
              <w:jc w:val="both"/>
              <w:rPr>
                <w:rFonts w:ascii="EHUSans" w:hAnsi="EHUSans" w:cs="Arial"/>
                <w:bCs/>
                <w:color w:val="A6A6A6" w:themeColor="background1" w:themeShade="A6"/>
                <w:sz w:val="22"/>
                <w:szCs w:val="22"/>
              </w:rPr>
            </w:pPr>
            <w:r w:rsidRPr="00F913BF">
              <w:rPr>
                <w:rFonts w:ascii="EHUSans" w:hAnsi="EHUSans" w:cs="Arial"/>
                <w:bCs/>
                <w:sz w:val="22"/>
                <w:szCs w:val="22"/>
                <w:lang w:val="eu-ES"/>
              </w:rPr>
              <w:t>Deialdiaren oinarriei erantsitako zerrendatik aukeratutako erronka 1. eranskinean (edo klima-misioan sartzen diren beste batzuetan), zeure lan akademikoa berori lotuta planteatzen duzularik, eta lan akademikoaren proposamena:</w:t>
            </w:r>
            <w:r w:rsidR="00A06A3A" w:rsidRPr="00F913BF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Pr="00F913BF">
              <w:rPr>
                <w:rFonts w:ascii="EHUSans" w:hAnsi="EHUSans" w:cs="Arial"/>
                <w:bCs/>
                <w:sz w:val="22"/>
                <w:szCs w:val="22"/>
                <w:lang w:val="eu-ES"/>
              </w:rPr>
              <w:t>Justifikazioa, helburuak, metodologia, plangintza (ekintzak, mugarriak eta kronograma) eta espero diren emaitzak.</w:t>
            </w:r>
            <w:r w:rsidR="00D9178A" w:rsidRPr="00F913BF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D9178A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Pr="00F913BF">
              <w:rPr>
                <w:rFonts w:ascii="EHUSans" w:hAnsi="EHUSans" w:cs="Arial"/>
                <w:b/>
                <w:bCs/>
                <w:i/>
                <w:sz w:val="22"/>
                <w:szCs w:val="22"/>
                <w:lang w:val="eu-ES"/>
              </w:rPr>
              <w:t>(Gehien dela, 2000 hitz)</w:t>
            </w:r>
          </w:p>
          <w:p w14:paraId="26865B1F" w14:textId="0B626F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A69015D" w14:textId="77777777" w:rsidR="00A06A3A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F057109" w14:textId="77777777" w:rsidR="00E1741C" w:rsidRPr="00223DCB" w:rsidRDefault="00E1741C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ECE4FEC" w14:textId="77777777" w:rsidR="00E1741C" w:rsidRPr="00223DCB" w:rsidRDefault="00E1741C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BDCC88E" w14:textId="1ECE6504" w:rsidR="006918CF" w:rsidRDefault="006918CF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F061E25" w14:textId="58BF6D8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2D97FBA" w14:textId="7C4D87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560EE30" w14:textId="329E925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861B4FB" w14:textId="2768C7B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9C1A837" w14:textId="155F3AC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15F5E7C" w14:textId="42B85B4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5921D97" w14:textId="4185FF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CAD5C52" w14:textId="31BB878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24B7322" w14:textId="238C8318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08DFBD9" w14:textId="4203934A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E366776" w14:textId="282BCAB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30CDF2B" w14:textId="0FDA44C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38E0739" w14:textId="3AB7E9A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C8A89C0" w14:textId="29D3506F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AC18951" w14:textId="5DBDBDD8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328E401" w14:textId="62BFE0B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61CAAF6" w14:textId="099E4F9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960C8A6" w14:textId="30FE4BE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AF0FF8C" w14:textId="1317E8B2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4E11DA78" w14:textId="1DF7100D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A2F9020" w14:textId="7DB8E773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9942016" w14:textId="029FC8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6E848E1" w14:textId="5840ADBD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4561FE0" w14:textId="3711A3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ABFF7E3" w14:textId="71959E7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3ED6E16" w14:textId="16A50B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4BCA7FC" w14:textId="64854FBA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95082F6" w14:textId="50BD02E3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E24B167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F59527B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44D20AB" w14:textId="77777777" w:rsidR="00A06A3A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006D5CB" w14:textId="77777777" w:rsidR="006918CF" w:rsidRPr="00223DCB" w:rsidRDefault="006918CF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14476EE" w14:textId="77777777" w:rsidR="00FB3801" w:rsidRPr="00223DCB" w:rsidRDefault="00FB3801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</w:tbl>
    <w:p w14:paraId="1E7DD46D" w14:textId="02F9DE72" w:rsidR="00F11662" w:rsidRDefault="00F11662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46D76D04" w14:textId="2AAACA63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7522F69A" w14:textId="77777777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45"/>
        <w:gridCol w:w="6555"/>
      </w:tblGrid>
      <w:tr w:rsidR="00A06A3A" w:rsidRPr="00E61202" w14:paraId="2371442E" w14:textId="77777777" w:rsidTr="005A67E1">
        <w:trPr>
          <w:trHeight w:val="4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FA62CF" w14:textId="73E84D3E" w:rsidR="00A06A3A" w:rsidRPr="00F913BF" w:rsidRDefault="00D03F85" w:rsidP="00F913BF">
            <w:pPr>
              <w:pStyle w:val="6izenburua"/>
              <w:spacing w:before="120"/>
              <w:jc w:val="both"/>
              <w:rPr>
                <w:rFonts w:ascii="EHUSans" w:hAnsi="EHUSans" w:cs="Arial"/>
              </w:rPr>
            </w:pPr>
            <w:r w:rsidRPr="00F913BF">
              <w:rPr>
                <w:rFonts w:ascii="EHUSans" w:hAnsi="EHUSans" w:cs="Arial"/>
                <w:lang w:val="eu-ES"/>
              </w:rPr>
              <w:t>A4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CAD67BA" w14:textId="69CC11DF" w:rsidR="00A06A3A" w:rsidRPr="00F913BF" w:rsidRDefault="00A06A3A" w:rsidP="00F913BF">
            <w:pPr>
              <w:pStyle w:val="6izenburua"/>
              <w:spacing w:before="120"/>
              <w:jc w:val="both"/>
              <w:rPr>
                <w:rFonts w:ascii="EHUSans" w:hAnsi="EHUSans" w:cs="Arial"/>
                <w:color w:val="7F7F7F" w:themeColor="text1" w:themeTint="80"/>
              </w:rPr>
            </w:pPr>
            <w:r w:rsidRPr="00E61202">
              <w:rPr>
                <w:rFonts w:ascii="EHUSans" w:hAnsi="EHUSans" w:cs="Arial"/>
                <w:color w:val="7F7F7F" w:themeColor="text1" w:themeTint="80"/>
                <w:shd w:val="clear" w:color="auto" w:fill="C0C0C0"/>
              </w:rPr>
              <w:t xml:space="preserve"> </w:t>
            </w:r>
            <w:r w:rsidR="00D03F85" w:rsidRPr="00F913BF">
              <w:rPr>
                <w:rFonts w:ascii="EHUSans" w:hAnsi="EHUSans" w:cs="Arial"/>
                <w:lang w:val="eu-ES"/>
              </w:rPr>
              <w:t>LAN AKADEMIKOAREN TUTOREAREN DATUAK (HAUTAZKOA)</w:t>
            </w:r>
          </w:p>
        </w:tc>
      </w:tr>
      <w:tr w:rsidR="00A06A3A" w:rsidRPr="00E61202" w14:paraId="0D84E9D5" w14:textId="77777777" w:rsidTr="005A67E1">
        <w:trPr>
          <w:cantSplit/>
          <w:trHeight w:val="400"/>
        </w:trPr>
        <w:tc>
          <w:tcPr>
            <w:tcW w:w="9540" w:type="dxa"/>
            <w:gridSpan w:val="3"/>
            <w:vAlign w:val="center"/>
          </w:tcPr>
          <w:p w14:paraId="4B516B0F" w14:textId="4427CF5B" w:rsidR="00A06A3A" w:rsidRPr="00F913BF" w:rsidRDefault="00D03F85" w:rsidP="00F913BF">
            <w:pPr>
              <w:pStyle w:val="6izenburua"/>
              <w:spacing w:before="0" w:after="0"/>
              <w:rPr>
                <w:rFonts w:ascii="EHUSans" w:hAnsi="EHUSans" w:cs="Arial"/>
                <w:bCs w:val="0"/>
                <w:color w:val="7F7F7F" w:themeColor="text1" w:themeTint="80"/>
              </w:rPr>
            </w:pPr>
            <w:r w:rsidRPr="00F913BF">
              <w:rPr>
                <w:rFonts w:ascii="EHUSans" w:hAnsi="EHUSans" w:cs="Arial"/>
                <w:bCs w:val="0"/>
                <w:lang w:val="eu-ES"/>
              </w:rPr>
              <w:t>Gradu amaierako lana edo master amaierako lana (kasuan kasu) zuzenduko duen irakaslearen datuak (HAUTAZKOA)</w:t>
            </w:r>
          </w:p>
        </w:tc>
      </w:tr>
      <w:tr w:rsidR="00A06A3A" w:rsidRPr="00E61202" w14:paraId="1C356DEA" w14:textId="77777777" w:rsidTr="005A67E1">
        <w:trPr>
          <w:cantSplit/>
          <w:trHeight w:val="439"/>
        </w:trPr>
        <w:tc>
          <w:tcPr>
            <w:tcW w:w="2985" w:type="dxa"/>
            <w:gridSpan w:val="2"/>
            <w:vAlign w:val="center"/>
          </w:tcPr>
          <w:p w14:paraId="3F0B3984" w14:textId="3A19FE6D" w:rsidR="00A06A3A" w:rsidRPr="00F913BF" w:rsidRDefault="00D03F85" w:rsidP="00F913BF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Izena:</w:t>
            </w:r>
          </w:p>
        </w:tc>
        <w:tc>
          <w:tcPr>
            <w:tcW w:w="6555" w:type="dxa"/>
            <w:vAlign w:val="center"/>
          </w:tcPr>
          <w:p w14:paraId="2CAA4C14" w14:textId="198F07A6" w:rsidR="00A06A3A" w:rsidRPr="00F913BF" w:rsidRDefault="00D03F85" w:rsidP="00F913BF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Deiturak:</w:t>
            </w:r>
          </w:p>
        </w:tc>
      </w:tr>
      <w:tr w:rsidR="00A06A3A" w:rsidRPr="00E61202" w14:paraId="335889AA" w14:textId="77777777" w:rsidTr="005A67E1">
        <w:trPr>
          <w:cantSplit/>
          <w:trHeight w:val="439"/>
        </w:trPr>
        <w:tc>
          <w:tcPr>
            <w:tcW w:w="2985" w:type="dxa"/>
            <w:gridSpan w:val="2"/>
            <w:vAlign w:val="center"/>
          </w:tcPr>
          <w:p w14:paraId="48C66AE5" w14:textId="6F374386" w:rsidR="00A06A3A" w:rsidRPr="00E61202" w:rsidRDefault="00D03F85" w:rsidP="00F913BF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Ikastegia:</w:t>
            </w:r>
            <w:r w:rsidR="00A06A3A" w:rsidRPr="00F913BF"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  <w:tc>
          <w:tcPr>
            <w:tcW w:w="6555" w:type="dxa"/>
            <w:vAlign w:val="center"/>
          </w:tcPr>
          <w:p w14:paraId="7EFFB891" w14:textId="0A383183" w:rsidR="00A06A3A" w:rsidRPr="00E61202" w:rsidRDefault="00D03F85" w:rsidP="00F913BF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Saila:</w:t>
            </w:r>
            <w:r w:rsidR="00A06A3A" w:rsidRPr="00F913BF"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</w:tr>
      <w:tr w:rsidR="00A06A3A" w:rsidRPr="00E61202" w14:paraId="0F70590F" w14:textId="77777777" w:rsidTr="005A67E1">
        <w:trPr>
          <w:cantSplit/>
          <w:trHeight w:val="400"/>
        </w:trPr>
        <w:tc>
          <w:tcPr>
            <w:tcW w:w="2985" w:type="dxa"/>
            <w:gridSpan w:val="2"/>
            <w:vAlign w:val="center"/>
          </w:tcPr>
          <w:p w14:paraId="66A60351" w14:textId="2C181EFB" w:rsidR="00A06A3A" w:rsidRPr="00F913BF" w:rsidRDefault="00D03F85" w:rsidP="00F913BF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Tel.:</w:t>
            </w:r>
          </w:p>
        </w:tc>
        <w:tc>
          <w:tcPr>
            <w:tcW w:w="6555" w:type="dxa"/>
            <w:vAlign w:val="center"/>
          </w:tcPr>
          <w:p w14:paraId="09DA1BFC" w14:textId="495EDE23" w:rsidR="00A06A3A" w:rsidRPr="00F913BF" w:rsidRDefault="00D03F85" w:rsidP="00F913BF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Helbide elektronikoa:</w:t>
            </w:r>
          </w:p>
        </w:tc>
      </w:tr>
    </w:tbl>
    <w:p w14:paraId="64154500" w14:textId="77777777" w:rsidR="00A06A3A" w:rsidRPr="00E61202" w:rsidRDefault="00A06A3A" w:rsidP="00A06A3A">
      <w:pPr>
        <w:pStyle w:val="Gorputz-testua2"/>
        <w:jc w:val="both"/>
        <w:rPr>
          <w:rFonts w:ascii="EHUSans" w:hAnsi="EHUSans"/>
        </w:rPr>
      </w:pPr>
    </w:p>
    <w:p w14:paraId="6B0F8732" w14:textId="77777777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36BCA27F" w14:textId="77777777" w:rsidR="00A06A3A" w:rsidRPr="009635FD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F11662" w:rsidRPr="009635FD" w14:paraId="46330439" w14:textId="77777777" w:rsidTr="00D03F85">
        <w:trPr>
          <w:trHeight w:val="38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4B0CB3" w14:textId="661D50F9" w:rsidR="00F11662" w:rsidRPr="00F913BF" w:rsidRDefault="00D03F85" w:rsidP="00F913BF">
            <w:pPr>
              <w:rPr>
                <w:rFonts w:ascii="EHUSans" w:hAnsi="EHUSans" w:cs="Comic Sans MS"/>
                <w:b/>
                <w:bCs/>
              </w:rPr>
            </w:pPr>
            <w:r w:rsidRPr="00F913BF">
              <w:rPr>
                <w:rFonts w:ascii="EHUSans" w:hAnsi="EHUSans" w:cs="Comic Sans MS"/>
                <w:b/>
                <w:bCs/>
                <w:lang w:val="eu-ES"/>
              </w:rPr>
              <w:t>ESKABIDEARI ATXIKI ZAIZKION DOKUMENTUEN ZERRENDA</w:t>
            </w:r>
          </w:p>
        </w:tc>
      </w:tr>
      <w:tr w:rsidR="00F11662" w:rsidRPr="009635FD" w14:paraId="4B8A71F1" w14:textId="77777777" w:rsidTr="00D03F85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E35C657" w14:textId="77777777" w:rsidR="00F11662" w:rsidRPr="00973357" w:rsidRDefault="00F11662" w:rsidP="00DA3CF1">
            <w:pPr>
              <w:rPr>
                <w:rFonts w:ascii="EHUSans" w:hAnsi="EHUSans"/>
                <w:b/>
                <w:bCs/>
                <w:sz w:val="18"/>
                <w:szCs w:val="18"/>
              </w:rPr>
            </w:pPr>
          </w:p>
          <w:p w14:paraId="6006C3F5" w14:textId="73AEF897" w:rsidR="00973357" w:rsidRPr="00F913BF" w:rsidRDefault="003A1966" w:rsidP="00D03F85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AB2F8E9">
                <v:rect id="Rectangle 6" o:spid="_x0000_s1028" style="position:absolute;left:0;text-align:left;margin-left:4.15pt;margin-top:3.45pt;width:15.75pt;height:14.9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"/>
              </w:pict>
            </w:r>
            <w:r w:rsidR="00973357" w:rsidRPr="00D9178A">
              <w:rPr>
                <w:rFonts w:ascii="EHUSans" w:hAnsi="EHUSans"/>
                <w:sz w:val="20"/>
                <w:szCs w:val="20"/>
              </w:rPr>
              <w:t xml:space="preserve">                 </w:t>
            </w:r>
            <w:r w:rsidR="00D03F85" w:rsidRPr="00F913BF">
              <w:rPr>
                <w:rFonts w:ascii="EHUSans" w:hAnsi="EHUSans" w:cs="Arial"/>
                <w:sz w:val="20"/>
                <w:szCs w:val="20"/>
                <w:lang w:val="eu-ES"/>
              </w:rPr>
              <w:t>Inprimakia, behar bezala beteta.</w:t>
            </w:r>
          </w:p>
          <w:p w14:paraId="7E986B5C" w14:textId="77777777" w:rsidR="00973357" w:rsidRPr="00D9178A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720"/>
              <w:rPr>
                <w:rFonts w:ascii="EHUSans" w:hAnsi="EHUSans"/>
                <w:sz w:val="20"/>
                <w:szCs w:val="20"/>
              </w:rPr>
            </w:pPr>
          </w:p>
          <w:p w14:paraId="385BB510" w14:textId="4B92D86F" w:rsidR="00973357" w:rsidRPr="00D9178A" w:rsidRDefault="003A1966" w:rsidP="00D03F85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napToGrid/>
                <w:sz w:val="20"/>
                <w:szCs w:val="20"/>
              </w:rPr>
              <w:pict w14:anchorId="7F03CC12">
                <v:rect id="_x0000_s1029" style="position:absolute;margin-left:5.15pt;margin-top:3.25pt;width:15.75pt;height:14.9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</w:pict>
            </w:r>
            <w:r w:rsidR="00973357" w:rsidRPr="00D9178A">
              <w:rPr>
                <w:rFonts w:ascii="EHUSans" w:hAnsi="EHUSans"/>
                <w:sz w:val="20"/>
                <w:szCs w:val="20"/>
              </w:rPr>
              <w:t xml:space="preserve">                 </w:t>
            </w:r>
            <w:r w:rsidR="00D03F85" w:rsidRPr="00F913BF">
              <w:rPr>
                <w:rFonts w:ascii="EHUSans" w:hAnsi="EHUSans"/>
                <w:sz w:val="20"/>
                <w:szCs w:val="20"/>
                <w:lang w:val="eu-ES"/>
              </w:rPr>
              <w:t>NAN, AIZ, pasaporte edo bizileku baimenaren kopia eskaneatua</w:t>
            </w:r>
            <w:r w:rsidR="00973357" w:rsidRPr="00F913BF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  <w:p w14:paraId="313DFE68" w14:textId="77777777" w:rsidR="00973357" w:rsidRPr="00D9178A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360"/>
              <w:rPr>
                <w:rFonts w:ascii="EHUSans" w:hAnsi="EHUSans" w:cs="Arial"/>
                <w:sz w:val="20"/>
                <w:szCs w:val="20"/>
              </w:rPr>
            </w:pPr>
          </w:p>
          <w:p w14:paraId="379950C8" w14:textId="2B313513" w:rsidR="00973357" w:rsidRPr="00F913BF" w:rsidRDefault="003A1966" w:rsidP="00D03F85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noProof/>
                <w:snapToGrid/>
                <w:sz w:val="20"/>
                <w:szCs w:val="20"/>
              </w:rPr>
              <w:pict w14:anchorId="7FEBA040">
                <v:rect id="_x0000_s1030" style="position:absolute;margin-left:4.15pt;margin-top:1.5pt;width:15.75pt;height:14.9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973357" w:rsidRPr="00D9178A">
              <w:rPr>
                <w:rFonts w:ascii="EHUSans" w:hAnsi="EHUSans" w:cs="Arial"/>
                <w:sz w:val="20"/>
                <w:szCs w:val="20"/>
              </w:rPr>
              <w:t xml:space="preserve">                </w:t>
            </w:r>
            <w:r w:rsidR="00D03F85" w:rsidRPr="00F913BF">
              <w:rPr>
                <w:rFonts w:ascii="EHUSans" w:hAnsi="EHUSans" w:cs="Arial"/>
                <w:sz w:val="20"/>
                <w:szCs w:val="20"/>
                <w:lang w:val="eu-ES"/>
              </w:rPr>
              <w:t>UPV/EHUren ikastegi bateko matrikularen kopia</w:t>
            </w:r>
          </w:p>
          <w:p w14:paraId="14EC11D7" w14:textId="3F752D90" w:rsidR="00D9178A" w:rsidRPr="00D9178A" w:rsidRDefault="00D917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</w:p>
          <w:p w14:paraId="0D61B998" w14:textId="09693B9A" w:rsidR="00D9178A" w:rsidRPr="00D9178A" w:rsidRDefault="003A1966" w:rsidP="00D03F85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360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919AC3F">
                <v:rect id="_x0000_s1033" style="position:absolute;left:0;text-align:left;margin-left:4.15pt;margin-top:3.2pt;width:15.75pt;height:14.9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D9178A" w:rsidRPr="00D9178A">
              <w:rPr>
                <w:rFonts w:ascii="EHUSans" w:hAnsi="EHUSans" w:cs="Arial"/>
                <w:sz w:val="20"/>
                <w:szCs w:val="20"/>
              </w:rPr>
              <w:t xml:space="preserve">       </w:t>
            </w:r>
            <w:r w:rsidR="00D03F85" w:rsidRPr="00F913BF">
              <w:rPr>
                <w:rFonts w:ascii="EHUSans" w:hAnsi="EHUSans" w:cs="Arial"/>
                <w:sz w:val="20"/>
                <w:szCs w:val="20"/>
                <w:lang w:val="eu-ES"/>
              </w:rPr>
              <w:t>Espediente akademikoa.</w:t>
            </w:r>
            <w:r w:rsidR="00D9178A" w:rsidRPr="00F913BF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  <w:p w14:paraId="4207B9DF" w14:textId="77777777" w:rsidR="008E328A" w:rsidRDefault="008E32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</w:p>
          <w:p w14:paraId="423B9A43" w14:textId="5335F2E8" w:rsidR="008E328A" w:rsidRPr="00D9178A" w:rsidRDefault="003A1966" w:rsidP="00D03F85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noProof/>
                <w:snapToGrid/>
                <w:sz w:val="20"/>
                <w:szCs w:val="20"/>
              </w:rPr>
              <w:pict w14:anchorId="5A198610">
                <v:rect id="_x0000_s1034" style="position:absolute;margin-left:5.65pt;margin-top:2.05pt;width:15.75pt;height:14.9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8E328A" w:rsidRPr="00D9178A">
              <w:rPr>
                <w:rFonts w:ascii="EHUSans" w:hAnsi="EHUSans" w:cs="Arial"/>
                <w:sz w:val="20"/>
                <w:szCs w:val="20"/>
              </w:rPr>
              <w:t xml:space="preserve">                </w:t>
            </w:r>
            <w:r w:rsidR="00D03F85" w:rsidRPr="00F913BF">
              <w:rPr>
                <w:rFonts w:ascii="EHUSans" w:hAnsi="EHUSans" w:cs="Arial"/>
                <w:sz w:val="20"/>
                <w:szCs w:val="20"/>
                <w:lang w:val="eu-ES"/>
              </w:rPr>
              <w:t>Besterik:</w:t>
            </w:r>
            <w:r w:rsidR="008E328A" w:rsidRPr="00F913BF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="00D03F85" w:rsidRPr="00F913BF">
              <w:rPr>
                <w:rFonts w:ascii="EHUSans" w:hAnsi="EHUSans" w:cs="Arial"/>
                <w:sz w:val="20"/>
                <w:szCs w:val="20"/>
                <w:lang w:val="eu-ES"/>
              </w:rPr>
              <w:t>Curriculum Vitae,…</w:t>
            </w:r>
            <w:r w:rsidR="008E328A" w:rsidRPr="00F913BF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  <w:p w14:paraId="1F74ACE5" w14:textId="77777777" w:rsidR="008E328A" w:rsidRPr="00D9178A" w:rsidRDefault="008E32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</w:p>
          <w:p w14:paraId="4CE38069" w14:textId="77777777" w:rsidR="00973357" w:rsidRPr="00973357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720"/>
              <w:rPr>
                <w:rFonts w:ascii="EHUSans" w:hAnsi="EHUSans" w:cs="Arial"/>
                <w:sz w:val="18"/>
                <w:szCs w:val="18"/>
              </w:rPr>
            </w:pPr>
          </w:p>
          <w:p w14:paraId="69F0877B" w14:textId="77777777" w:rsidR="00F11662" w:rsidRPr="006918CF" w:rsidRDefault="006918CF" w:rsidP="00DA3CF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194218D9" w14:textId="1CF8A98F" w:rsidR="00FB3801" w:rsidRDefault="00FB3801" w:rsidP="003E6CFE">
      <w:pPr>
        <w:rPr>
          <w:rFonts w:ascii="EHUSans" w:hAnsi="EHUSans"/>
        </w:rPr>
      </w:pPr>
    </w:p>
    <w:p w14:paraId="0A8D95A4" w14:textId="74B25B03" w:rsidR="00D9178A" w:rsidRDefault="00D9178A" w:rsidP="003E6CFE">
      <w:pPr>
        <w:rPr>
          <w:rFonts w:ascii="EHUSans" w:hAnsi="EHUSans"/>
        </w:rPr>
      </w:pPr>
    </w:p>
    <w:p w14:paraId="795A8942" w14:textId="21509CE5" w:rsidR="00D9178A" w:rsidRDefault="00D9178A" w:rsidP="003E6CFE">
      <w:pPr>
        <w:rPr>
          <w:rFonts w:ascii="EHUSans" w:hAnsi="EHUSans"/>
        </w:rPr>
      </w:pPr>
    </w:p>
    <w:p w14:paraId="2C9FB0AB" w14:textId="054961CC" w:rsidR="00D9178A" w:rsidRDefault="00D9178A" w:rsidP="003E6CFE">
      <w:pPr>
        <w:rPr>
          <w:rFonts w:ascii="EHUSans" w:hAnsi="EHUSans"/>
        </w:rPr>
      </w:pPr>
    </w:p>
    <w:p w14:paraId="6B398222" w14:textId="5E4CF7C6" w:rsidR="00D9178A" w:rsidRPr="00931524" w:rsidRDefault="00D03F85" w:rsidP="003E6CFE">
      <w:pPr>
        <w:rPr>
          <w:rFonts w:ascii="EHUSans" w:hAnsi="EHUSans"/>
          <w:sz w:val="22"/>
          <w:szCs w:val="22"/>
        </w:rPr>
      </w:pPr>
      <w:r w:rsidRPr="00F913BF">
        <w:rPr>
          <w:rFonts w:ascii="EHUSans" w:hAnsi="EHUSans"/>
          <w:sz w:val="22"/>
          <w:szCs w:val="22"/>
          <w:lang w:val="eu-ES"/>
        </w:rPr>
        <w:t>Data eta sinadura:</w:t>
      </w:r>
      <w:r w:rsidR="00D9178A" w:rsidRPr="00F913BF">
        <w:rPr>
          <w:rFonts w:ascii="EHUSans" w:hAnsi="EHUSans"/>
          <w:sz w:val="22"/>
          <w:szCs w:val="22"/>
        </w:rPr>
        <w:t xml:space="preserve"> </w:t>
      </w:r>
      <w:r w:rsidR="00D9178A" w:rsidRPr="00931524">
        <w:rPr>
          <w:rFonts w:ascii="EHUSans" w:hAnsi="EHUSans"/>
          <w:sz w:val="22"/>
          <w:szCs w:val="22"/>
        </w:rPr>
        <w:t>__________________</w:t>
      </w:r>
    </w:p>
    <w:sectPr w:rsidR="00D9178A" w:rsidRPr="00931524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99E21" w14:textId="77777777" w:rsidR="00DA24BD" w:rsidRDefault="00DA24BD">
      <w:r>
        <w:separator/>
      </w:r>
    </w:p>
  </w:endnote>
  <w:endnote w:type="continuationSeparator" w:id="0">
    <w:p w14:paraId="5AC1A5F3" w14:textId="77777777" w:rsidR="00DA24BD" w:rsidRDefault="00DA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55 Roman"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60A34" w14:textId="77777777" w:rsidR="00DA24BD" w:rsidRDefault="00DA24BD">
      <w:r>
        <w:separator/>
      </w:r>
    </w:p>
  </w:footnote>
  <w:footnote w:type="continuationSeparator" w:id="0">
    <w:p w14:paraId="26370975" w14:textId="77777777" w:rsidR="00DA24BD" w:rsidRDefault="00DA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060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RPr="000D3954" w14:paraId="7670A7A4" w14:textId="77777777" w:rsidTr="004D5388">
      <w:trPr>
        <w:trHeight w:val="1079"/>
      </w:trPr>
      <w:tc>
        <w:tcPr>
          <w:tcW w:w="5736" w:type="dxa"/>
        </w:tcPr>
        <w:p w14:paraId="79A30C65" w14:textId="796034E6" w:rsidR="00E1741C" w:rsidRDefault="00E61202" w:rsidP="00E61202">
          <w:pPr>
            <w:pStyle w:val="Goiburua"/>
            <w:ind w:hanging="108"/>
            <w:jc w:val="center"/>
          </w:pPr>
          <w:r>
            <w:rPr>
              <w:noProof/>
              <w:lang w:val="eu-ES" w:eastAsia="eu-ES"/>
            </w:rPr>
            <w:drawing>
              <wp:inline distT="0" distB="0" distL="0" distR="0" wp14:anchorId="2A10C4BB" wp14:editId="74B7E6FD">
                <wp:extent cx="2194560" cy="1006783"/>
                <wp:effectExtent l="0" t="0" r="0" b="0"/>
                <wp:docPr id="2" name="Imagen 2" descr="Logotipo general UPV/EHU - Universidad y Sociedad - UPV/EH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general UPV/EHU - Universidad y Sociedad - UPV/EH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7015" cy="1007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7F1F7FA4" w14:textId="77777777" w:rsidR="00E1741C" w:rsidRPr="000D3954" w:rsidRDefault="00E1741C" w:rsidP="00BF7515">
          <w:pPr>
            <w:pStyle w:val="Goiburua"/>
            <w:ind w:left="459" w:right="-108" w:hanging="459"/>
            <w:jc w:val="right"/>
            <w:rPr>
              <w:rFonts w:ascii="Helvetica 55 Roman" w:hAnsi="Helvetica 55 Roman"/>
              <w:b/>
              <w:color w:val="A6A6A6"/>
              <w:sz w:val="14"/>
              <w:szCs w:val="14"/>
            </w:rPr>
          </w:pPr>
        </w:p>
      </w:tc>
    </w:tr>
  </w:tbl>
  <w:p w14:paraId="5ADC4287" w14:textId="77777777" w:rsidR="002F1440" w:rsidRDefault="002F144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80103B"/>
    <w:multiLevelType w:val="hybridMultilevel"/>
    <w:tmpl w:val="46AA5456"/>
    <w:lvl w:ilvl="0" w:tplc="F4669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53611"/>
    <w:rsid w:val="0007043C"/>
    <w:rsid w:val="000D3954"/>
    <w:rsid w:val="00102DB5"/>
    <w:rsid w:val="00126219"/>
    <w:rsid w:val="001E619B"/>
    <w:rsid w:val="00222F62"/>
    <w:rsid w:val="00223DCB"/>
    <w:rsid w:val="00243F62"/>
    <w:rsid w:val="00256C70"/>
    <w:rsid w:val="00263E08"/>
    <w:rsid w:val="002A1C27"/>
    <w:rsid w:val="002A21D6"/>
    <w:rsid w:val="002A6219"/>
    <w:rsid w:val="002D7757"/>
    <w:rsid w:val="002F1440"/>
    <w:rsid w:val="00350F2E"/>
    <w:rsid w:val="00356926"/>
    <w:rsid w:val="003639E2"/>
    <w:rsid w:val="003A196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D5388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918CF"/>
    <w:rsid w:val="006C75F2"/>
    <w:rsid w:val="006D03D7"/>
    <w:rsid w:val="00733337"/>
    <w:rsid w:val="007440FC"/>
    <w:rsid w:val="00783AB6"/>
    <w:rsid w:val="007904FB"/>
    <w:rsid w:val="007A6010"/>
    <w:rsid w:val="007A7484"/>
    <w:rsid w:val="007B15CF"/>
    <w:rsid w:val="007F79A7"/>
    <w:rsid w:val="0081360E"/>
    <w:rsid w:val="008141F3"/>
    <w:rsid w:val="00822753"/>
    <w:rsid w:val="00831EDC"/>
    <w:rsid w:val="00855BAC"/>
    <w:rsid w:val="008561B9"/>
    <w:rsid w:val="00880A8C"/>
    <w:rsid w:val="008878C8"/>
    <w:rsid w:val="00892303"/>
    <w:rsid w:val="008B7E92"/>
    <w:rsid w:val="008C62DF"/>
    <w:rsid w:val="008E328A"/>
    <w:rsid w:val="00915E85"/>
    <w:rsid w:val="00917237"/>
    <w:rsid w:val="00931524"/>
    <w:rsid w:val="009318A5"/>
    <w:rsid w:val="00973357"/>
    <w:rsid w:val="00984B4F"/>
    <w:rsid w:val="009930A1"/>
    <w:rsid w:val="009A0747"/>
    <w:rsid w:val="009E6261"/>
    <w:rsid w:val="009E62D1"/>
    <w:rsid w:val="00A06A3A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F85"/>
    <w:rsid w:val="00D3527D"/>
    <w:rsid w:val="00D66FB3"/>
    <w:rsid w:val="00D70916"/>
    <w:rsid w:val="00D9178A"/>
    <w:rsid w:val="00DA24BD"/>
    <w:rsid w:val="00DB1C4E"/>
    <w:rsid w:val="00DB4153"/>
    <w:rsid w:val="00DE2663"/>
    <w:rsid w:val="00E1741C"/>
    <w:rsid w:val="00E61202"/>
    <w:rsid w:val="00E91533"/>
    <w:rsid w:val="00EB38C1"/>
    <w:rsid w:val="00F009C8"/>
    <w:rsid w:val="00F03836"/>
    <w:rsid w:val="00F11662"/>
    <w:rsid w:val="00F75D9B"/>
    <w:rsid w:val="00F913BF"/>
    <w:rsid w:val="00FB3801"/>
    <w:rsid w:val="00FB7C07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CAC71C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2D7757"/>
    <w:rPr>
      <w:snapToGrid w:val="0"/>
      <w:sz w:val="24"/>
      <w:szCs w:val="24"/>
    </w:rPr>
  </w:style>
  <w:style w:type="paragraph" w:styleId="1izenburua">
    <w:name w:val="heading 1"/>
    <w:basedOn w:val="Normala"/>
    <w:next w:val="Normala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izenburua">
    <w:name w:val="heading 4"/>
    <w:basedOn w:val="Normala"/>
    <w:next w:val="Normala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6izenburua">
    <w:name w:val="heading 6"/>
    <w:basedOn w:val="Normala"/>
    <w:next w:val="Normala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7izenburua">
    <w:name w:val="heading 7"/>
    <w:basedOn w:val="Normala"/>
    <w:next w:val="Normala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dezaurretikoHTMLformatua">
    <w:name w:val="HTML Preformatted"/>
    <w:basedOn w:val="Normala"/>
    <w:link w:val="AldezaurretikoHTMLformatuaKar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Gorputz-testua">
    <w:name w:val="Body Text"/>
    <w:basedOn w:val="Normala"/>
    <w:rsid w:val="002D7757"/>
    <w:pPr>
      <w:jc w:val="both"/>
    </w:pPr>
  </w:style>
  <w:style w:type="paragraph" w:styleId="Gorputz-testua2">
    <w:name w:val="Body Text 2"/>
    <w:basedOn w:val="Normala"/>
    <w:rsid w:val="002D7757"/>
    <w:rPr>
      <w:rFonts w:ascii="Arial" w:hAnsi="Arial" w:cs="Arial"/>
      <w:b/>
      <w:bCs/>
      <w:sz w:val="22"/>
      <w:szCs w:val="22"/>
    </w:rPr>
  </w:style>
  <w:style w:type="paragraph" w:styleId="Goiburua">
    <w:name w:val="header"/>
    <w:basedOn w:val="Normala"/>
    <w:link w:val="GoiburuaKar"/>
    <w:rsid w:val="00BA70AD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BA70AD"/>
    <w:pPr>
      <w:tabs>
        <w:tab w:val="center" w:pos="4252"/>
        <w:tab w:val="right" w:pos="8504"/>
      </w:tabs>
    </w:pPr>
  </w:style>
  <w:style w:type="paragraph" w:styleId="Gorputz-testua3">
    <w:name w:val="Body Text 3"/>
    <w:basedOn w:val="Normala"/>
    <w:rsid w:val="00783AB6"/>
    <w:pPr>
      <w:spacing w:after="120"/>
    </w:pPr>
    <w:rPr>
      <w:snapToGrid/>
      <w:sz w:val="16"/>
      <w:szCs w:val="16"/>
    </w:rPr>
  </w:style>
  <w:style w:type="paragraph" w:styleId="Titulua">
    <w:name w:val="Title"/>
    <w:basedOn w:val="Normala"/>
    <w:qFormat/>
    <w:rsid w:val="003F19B6"/>
    <w:pPr>
      <w:jc w:val="center"/>
    </w:pPr>
    <w:rPr>
      <w:b/>
      <w:bCs/>
      <w:snapToGrid/>
    </w:rPr>
  </w:style>
  <w:style w:type="paragraph" w:styleId="Bunbuiloarentestua">
    <w:name w:val="Balloon Text"/>
    <w:basedOn w:val="Normala"/>
    <w:link w:val="BunbuiloarentestuaKar"/>
    <w:rsid w:val="00424DE9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GoiburuaKar">
    <w:name w:val="Goiburua Kar"/>
    <w:basedOn w:val="Paragrafoarenletra-tipolehenetsia"/>
    <w:link w:val="Goiburua"/>
    <w:rsid w:val="00E1741C"/>
    <w:rPr>
      <w:snapToGrid w:val="0"/>
      <w:sz w:val="24"/>
      <w:szCs w:val="24"/>
    </w:rPr>
  </w:style>
  <w:style w:type="character" w:customStyle="1" w:styleId="AldezaurretikoHTMLformatuaKar">
    <w:name w:val="Aldez aurretiko HTML formatua Kar"/>
    <w:link w:val="AldezaurretikoHTMLformatua"/>
    <w:rsid w:val="004D5388"/>
    <w:rPr>
      <w:rFonts w:ascii="Arial Unicode MS" w:eastAsia="Arial Unicode MS" w:hAnsi="Arial Unicode MS" w:cs="Arial Unicode MS"/>
      <w:snapToGrid w:val="0"/>
      <w:color w:val="000000"/>
    </w:rPr>
  </w:style>
  <w:style w:type="paragraph" w:styleId="Zerrenda-paragrafoa">
    <w:name w:val="List Paragraph"/>
    <w:basedOn w:val="Normala"/>
    <w:uiPriority w:val="99"/>
    <w:qFormat/>
    <w:rsid w:val="00F11662"/>
    <w:pPr>
      <w:ind w:left="720"/>
    </w:pPr>
    <w:rPr>
      <w:snapToGrid/>
    </w:rPr>
  </w:style>
  <w:style w:type="character" w:styleId="Iruzkinarenerreferentzia">
    <w:name w:val="annotation reference"/>
    <w:basedOn w:val="Paragrafoarenletra-tipolehenetsia"/>
    <w:semiHidden/>
    <w:unhideWhenUsed/>
    <w:rsid w:val="006918CF"/>
    <w:rPr>
      <w:sz w:val="16"/>
      <w:szCs w:val="16"/>
    </w:rPr>
  </w:style>
  <w:style w:type="paragraph" w:styleId="Iruzkinarentestua">
    <w:name w:val="annotation text"/>
    <w:basedOn w:val="Normala"/>
    <w:link w:val="IruzkinarentestuaKar"/>
    <w:semiHidden/>
    <w:unhideWhenUsed/>
    <w:rsid w:val="006918CF"/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semiHidden/>
    <w:rsid w:val="006918CF"/>
    <w:rPr>
      <w:snapToGrid w:val="0"/>
    </w:rPr>
  </w:style>
  <w:style w:type="paragraph" w:styleId="Iruzkinarengaia">
    <w:name w:val="annotation subject"/>
    <w:basedOn w:val="Iruzkinarentestua"/>
    <w:next w:val="Iruzkinarentestua"/>
    <w:link w:val="IruzkinarengaiaKar"/>
    <w:semiHidden/>
    <w:unhideWhenUsed/>
    <w:rsid w:val="006918CF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semiHidden/>
    <w:rsid w:val="006918CF"/>
    <w:rPr>
      <w:b/>
      <w:bCs/>
      <w:snapToGrid w:val="0"/>
    </w:rPr>
  </w:style>
  <w:style w:type="paragraph" w:styleId="Berrikuspena">
    <w:name w:val="Revision"/>
    <w:hidden/>
    <w:uiPriority w:val="99"/>
    <w:semiHidden/>
    <w:rsid w:val="006918CF"/>
    <w:rPr>
      <w:snapToGrid w:val="0"/>
      <w:sz w:val="24"/>
      <w:szCs w:val="24"/>
    </w:rPr>
  </w:style>
  <w:style w:type="character" w:styleId="Hiperesteka">
    <w:name w:val="Hyperlink"/>
    <w:basedOn w:val="Paragrafoarenletra-tipolehenetsia"/>
    <w:unhideWhenUsed/>
    <w:rsid w:val="00E61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ERABAKIA, 2007ko ekainaren (e)koa, Nazioarteko Harremanetako Errektoreordetzarena, garapenerako lankidetzaren inguruko unibertsitate-praktikak eta karrera-amaierako proiektuak egiteko diru-laguntzetarako deialdia egiteko dena</vt:lpstr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AGUSTIN OTSOA DE ERIBE</cp:lastModifiedBy>
  <cp:revision>7</cp:revision>
  <cp:lastPrinted>2008-12-12T15:56:00Z</cp:lastPrinted>
  <dcterms:created xsi:type="dcterms:W3CDTF">2024-01-25T10:30:00Z</dcterms:created>
  <dcterms:modified xsi:type="dcterms:W3CDTF">2024-01-29T13:08:00Z</dcterms:modified>
</cp:coreProperties>
</file>